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F647CB" w:rsidRDefault="009B53E3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October 2</w:t>
      </w:r>
      <w:r w:rsidR="00440481">
        <w:rPr>
          <w:rFonts w:ascii="Times New Roman" w:hAnsi="Times New Roman" w:cs="Times New Roman"/>
          <w:b/>
          <w:sz w:val="30"/>
          <w:szCs w:val="30"/>
        </w:rPr>
        <w:t>, 2024</w:t>
      </w:r>
    </w:p>
    <w:p w:rsidR="00382345" w:rsidRPr="000A1C51" w:rsidRDefault="0038234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Call meeting to order, rollcall and Pledge of Allegiance.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Public “comment period” (please state name and address).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3.</w:t>
      </w:r>
      <w:r w:rsidRPr="00502A5F">
        <w:rPr>
          <w:sz w:val="28"/>
          <w:szCs w:val="28"/>
        </w:rPr>
        <w:tab/>
        <w:t>Approve minutes of previous meeting as presented.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4.</w:t>
      </w:r>
      <w:r w:rsidRPr="00502A5F">
        <w:rPr>
          <w:sz w:val="28"/>
          <w:szCs w:val="28"/>
        </w:rPr>
        <w:tab/>
        <w:t xml:space="preserve"> Tax Collector-Accept, subject to audit, monthly report.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ab/>
      </w:r>
      <w:r w:rsidRPr="00502A5F">
        <w:rPr>
          <w:sz w:val="28"/>
          <w:szCs w:val="28"/>
        </w:rPr>
        <w:tab/>
        <w:t>(Act on additions/or exonerations.)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</w:p>
    <w:p w:rsidR="002143BD" w:rsidRPr="00502A5F" w:rsidRDefault="003013D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5</w:t>
      </w:r>
      <w:r w:rsidR="002143BD" w:rsidRPr="00502A5F">
        <w:rPr>
          <w:sz w:val="28"/>
          <w:szCs w:val="28"/>
        </w:rPr>
        <w:t>.</w:t>
      </w:r>
      <w:r w:rsidR="002143BD" w:rsidRPr="00502A5F">
        <w:rPr>
          <w:sz w:val="28"/>
          <w:szCs w:val="28"/>
        </w:rPr>
        <w:tab/>
        <w:t xml:space="preserve">Motion to approve </w:t>
      </w:r>
      <w:r w:rsidR="009B53E3" w:rsidRPr="00502A5F">
        <w:rPr>
          <w:sz w:val="28"/>
          <w:szCs w:val="28"/>
        </w:rPr>
        <w:t>October</w:t>
      </w:r>
      <w:r w:rsidR="002143BD" w:rsidRPr="00502A5F">
        <w:rPr>
          <w:sz w:val="28"/>
          <w:szCs w:val="28"/>
        </w:rPr>
        <w:t xml:space="preserve"> expenditures.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ab/>
      </w:r>
      <w:r w:rsidRPr="00502A5F">
        <w:rPr>
          <w:sz w:val="28"/>
          <w:szCs w:val="28"/>
        </w:rPr>
        <w:tab/>
      </w:r>
    </w:p>
    <w:p w:rsidR="002143BD" w:rsidRPr="00502A5F" w:rsidRDefault="003013D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6</w:t>
      </w:r>
      <w:r w:rsidR="002143BD" w:rsidRPr="00502A5F">
        <w:rPr>
          <w:sz w:val="28"/>
          <w:szCs w:val="28"/>
        </w:rPr>
        <w:t>.</w:t>
      </w:r>
      <w:r w:rsidR="002143BD" w:rsidRPr="00502A5F">
        <w:rPr>
          <w:sz w:val="28"/>
          <w:szCs w:val="28"/>
        </w:rPr>
        <w:tab/>
        <w:t>Building</w:t>
      </w:r>
      <w:r w:rsidR="009B53E3" w:rsidRPr="00502A5F">
        <w:rPr>
          <w:sz w:val="28"/>
          <w:szCs w:val="28"/>
        </w:rPr>
        <w:t>/Demolition</w:t>
      </w:r>
      <w:r w:rsidR="002143BD" w:rsidRPr="00502A5F">
        <w:rPr>
          <w:sz w:val="28"/>
          <w:szCs w:val="28"/>
        </w:rPr>
        <w:t xml:space="preserve"> permits. 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</w:p>
    <w:p w:rsidR="002143BD" w:rsidRPr="00502A5F" w:rsidRDefault="003013D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7</w:t>
      </w:r>
      <w:r w:rsidR="002143BD" w:rsidRPr="00502A5F">
        <w:rPr>
          <w:sz w:val="28"/>
          <w:szCs w:val="28"/>
        </w:rPr>
        <w:t>.</w:t>
      </w:r>
      <w:r w:rsidR="002143BD" w:rsidRPr="00502A5F">
        <w:rPr>
          <w:sz w:val="28"/>
          <w:szCs w:val="28"/>
        </w:rPr>
        <w:tab/>
      </w:r>
      <w:r w:rsidR="009B53E3" w:rsidRPr="00502A5F">
        <w:rPr>
          <w:sz w:val="28"/>
          <w:szCs w:val="28"/>
        </w:rPr>
        <w:t>Set date for trick-or-treat.</w:t>
      </w:r>
    </w:p>
    <w:p w:rsidR="003013DD" w:rsidRPr="00502A5F" w:rsidRDefault="003013DD" w:rsidP="002143BD">
      <w:pPr>
        <w:pStyle w:val="NoSpacing"/>
        <w:rPr>
          <w:sz w:val="28"/>
          <w:szCs w:val="28"/>
        </w:rPr>
      </w:pPr>
    </w:p>
    <w:p w:rsidR="003013DD" w:rsidRPr="00502A5F" w:rsidRDefault="003013D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>8.</w:t>
      </w:r>
      <w:r w:rsidRPr="00502A5F">
        <w:rPr>
          <w:sz w:val="28"/>
          <w:szCs w:val="28"/>
        </w:rPr>
        <w:tab/>
        <w:t xml:space="preserve">Motion to advertise budget work session. 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ab/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 xml:space="preserve">9.    </w:t>
      </w:r>
      <w:r w:rsidRPr="00502A5F">
        <w:rPr>
          <w:sz w:val="28"/>
          <w:szCs w:val="28"/>
        </w:rPr>
        <w:tab/>
        <w:t>Township Park – Financial Report.</w:t>
      </w:r>
    </w:p>
    <w:p w:rsidR="002143BD" w:rsidRPr="00502A5F" w:rsidRDefault="002143BD" w:rsidP="002143BD">
      <w:pPr>
        <w:pStyle w:val="NoSpacing"/>
        <w:rPr>
          <w:sz w:val="28"/>
          <w:szCs w:val="28"/>
        </w:rPr>
      </w:pPr>
      <w:r w:rsidRPr="00502A5F">
        <w:rPr>
          <w:sz w:val="28"/>
          <w:szCs w:val="28"/>
        </w:rPr>
        <w:tab/>
      </w:r>
      <w:r w:rsidRPr="00502A5F">
        <w:rPr>
          <w:sz w:val="28"/>
          <w:szCs w:val="28"/>
        </w:rPr>
        <w:tab/>
      </w:r>
      <w:r w:rsidRPr="00502A5F">
        <w:rPr>
          <w:sz w:val="28"/>
          <w:szCs w:val="28"/>
        </w:rPr>
        <w:tab/>
        <w:t xml:space="preserve">    - Park Business:  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Correspondence – (a) TVFD September Chief’s Report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MBP letter   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Old Business – (a) </w:t>
      </w:r>
      <w:proofErr w:type="spellStart"/>
      <w:r>
        <w:rPr>
          <w:sz w:val="28"/>
          <w:szCs w:val="28"/>
        </w:rPr>
        <w:t>Northstar</w:t>
      </w:r>
      <w:proofErr w:type="spellEnd"/>
      <w:r>
        <w:rPr>
          <w:sz w:val="28"/>
          <w:szCs w:val="28"/>
        </w:rPr>
        <w:t xml:space="preserve"> Towers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(b) Road </w:t>
      </w:r>
      <w:r w:rsidR="009B53E3">
        <w:rPr>
          <w:sz w:val="28"/>
          <w:szCs w:val="28"/>
        </w:rPr>
        <w:t>drag</w:t>
      </w:r>
    </w:p>
    <w:p w:rsidR="009B53E3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(c) </w:t>
      </w:r>
      <w:proofErr w:type="spellStart"/>
      <w:r w:rsidR="009B53E3">
        <w:rPr>
          <w:sz w:val="28"/>
          <w:szCs w:val="28"/>
        </w:rPr>
        <w:t>Bomford</w:t>
      </w:r>
      <w:proofErr w:type="spellEnd"/>
      <w:r w:rsidR="009B53E3">
        <w:rPr>
          <w:sz w:val="28"/>
          <w:szCs w:val="28"/>
        </w:rPr>
        <w:t xml:space="preserve"> mower</w:t>
      </w:r>
    </w:p>
    <w:p w:rsidR="009B53E3" w:rsidRDefault="009B53E3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(d) Ammann addressing letters mailed.</w:t>
      </w:r>
    </w:p>
    <w:p w:rsidR="002143BD" w:rsidRDefault="009B53E3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(e) Solar and road debris ordinances. </w:t>
      </w:r>
      <w:r w:rsidR="002143BD">
        <w:rPr>
          <w:sz w:val="28"/>
          <w:szCs w:val="28"/>
        </w:rPr>
        <w:t xml:space="preserve"> 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2143BD" w:rsidRDefault="003013D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2143BD">
        <w:rPr>
          <w:sz w:val="28"/>
          <w:szCs w:val="28"/>
        </w:rPr>
        <w:t xml:space="preserve">.   </w:t>
      </w:r>
      <w:r w:rsidR="002143BD">
        <w:rPr>
          <w:sz w:val="28"/>
          <w:szCs w:val="28"/>
        </w:rPr>
        <w:tab/>
        <w:t xml:space="preserve">Next regular meeting is Wednesday, </w:t>
      </w:r>
      <w:r w:rsidR="009B53E3">
        <w:rPr>
          <w:sz w:val="28"/>
          <w:szCs w:val="28"/>
        </w:rPr>
        <w:t>November 6</w:t>
      </w:r>
      <w:r w:rsidR="002143BD">
        <w:rPr>
          <w:sz w:val="28"/>
          <w:szCs w:val="28"/>
        </w:rPr>
        <w:t>, 2024 at 5:30 p.m.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Default="003013D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2143BD">
        <w:rPr>
          <w:sz w:val="28"/>
          <w:szCs w:val="28"/>
        </w:rPr>
        <w:t xml:space="preserve">.   </w:t>
      </w:r>
      <w:r w:rsidR="002143BD">
        <w:rPr>
          <w:sz w:val="28"/>
          <w:szCs w:val="28"/>
        </w:rPr>
        <w:tab/>
        <w:t>Chairman declares meeting adjourned.</w:t>
      </w:r>
    </w:p>
    <w:p w:rsidR="002143BD" w:rsidRDefault="002143BD" w:rsidP="002143B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64BF" w:rsidRDefault="008D3224" w:rsidP="00C86B6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bookmarkStart w:id="0" w:name="_GoBack"/>
      <w:bookmarkEnd w:id="0"/>
    </w:p>
    <w:sectPr w:rsidR="005364BF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16397"/>
    <w:rsid w:val="0002043B"/>
    <w:rsid w:val="00020C28"/>
    <w:rsid w:val="00025E9E"/>
    <w:rsid w:val="000319D1"/>
    <w:rsid w:val="00050A60"/>
    <w:rsid w:val="0005499C"/>
    <w:rsid w:val="00061B40"/>
    <w:rsid w:val="00067B43"/>
    <w:rsid w:val="00073B70"/>
    <w:rsid w:val="0007540E"/>
    <w:rsid w:val="00075FA4"/>
    <w:rsid w:val="00076244"/>
    <w:rsid w:val="00086AD8"/>
    <w:rsid w:val="000A1C51"/>
    <w:rsid w:val="000B6B93"/>
    <w:rsid w:val="000C07A8"/>
    <w:rsid w:val="000C1CBB"/>
    <w:rsid w:val="000D1057"/>
    <w:rsid w:val="000D4C34"/>
    <w:rsid w:val="000E4EDF"/>
    <w:rsid w:val="000F22DD"/>
    <w:rsid w:val="000F3BAE"/>
    <w:rsid w:val="00105508"/>
    <w:rsid w:val="0011304E"/>
    <w:rsid w:val="00126742"/>
    <w:rsid w:val="00126C97"/>
    <w:rsid w:val="00132ED4"/>
    <w:rsid w:val="0014498B"/>
    <w:rsid w:val="00147B07"/>
    <w:rsid w:val="0015266E"/>
    <w:rsid w:val="00155DEE"/>
    <w:rsid w:val="001A322E"/>
    <w:rsid w:val="001A3661"/>
    <w:rsid w:val="001A46CA"/>
    <w:rsid w:val="001B33A0"/>
    <w:rsid w:val="001B35F2"/>
    <w:rsid w:val="001C425E"/>
    <w:rsid w:val="001D774B"/>
    <w:rsid w:val="001E4F7C"/>
    <w:rsid w:val="001F1718"/>
    <w:rsid w:val="002143BD"/>
    <w:rsid w:val="00223B5E"/>
    <w:rsid w:val="002333CA"/>
    <w:rsid w:val="0024417A"/>
    <w:rsid w:val="0026137F"/>
    <w:rsid w:val="002674F7"/>
    <w:rsid w:val="00273A6C"/>
    <w:rsid w:val="00274840"/>
    <w:rsid w:val="00282E2D"/>
    <w:rsid w:val="00287D63"/>
    <w:rsid w:val="0029092C"/>
    <w:rsid w:val="002927A8"/>
    <w:rsid w:val="002A6AC7"/>
    <w:rsid w:val="002B0DCE"/>
    <w:rsid w:val="002C3990"/>
    <w:rsid w:val="002C63D9"/>
    <w:rsid w:val="002C73EE"/>
    <w:rsid w:val="002F2AA0"/>
    <w:rsid w:val="003013DD"/>
    <w:rsid w:val="00303EA0"/>
    <w:rsid w:val="00317F85"/>
    <w:rsid w:val="00321904"/>
    <w:rsid w:val="00340611"/>
    <w:rsid w:val="00340B6F"/>
    <w:rsid w:val="003530D4"/>
    <w:rsid w:val="00361140"/>
    <w:rsid w:val="00367366"/>
    <w:rsid w:val="00382345"/>
    <w:rsid w:val="003943F7"/>
    <w:rsid w:val="003E1DC4"/>
    <w:rsid w:val="003F4E03"/>
    <w:rsid w:val="003F7491"/>
    <w:rsid w:val="004007A2"/>
    <w:rsid w:val="00414ACE"/>
    <w:rsid w:val="0042067F"/>
    <w:rsid w:val="004402F5"/>
    <w:rsid w:val="00440481"/>
    <w:rsid w:val="00443385"/>
    <w:rsid w:val="00464F1E"/>
    <w:rsid w:val="00474533"/>
    <w:rsid w:val="00485FC4"/>
    <w:rsid w:val="00487F06"/>
    <w:rsid w:val="00490072"/>
    <w:rsid w:val="00492582"/>
    <w:rsid w:val="004A74C3"/>
    <w:rsid w:val="004B0FC0"/>
    <w:rsid w:val="004B17C4"/>
    <w:rsid w:val="004C3C7C"/>
    <w:rsid w:val="004E1EEA"/>
    <w:rsid w:val="004E2305"/>
    <w:rsid w:val="004F64E4"/>
    <w:rsid w:val="00502A5F"/>
    <w:rsid w:val="00507AA2"/>
    <w:rsid w:val="00510475"/>
    <w:rsid w:val="005364BF"/>
    <w:rsid w:val="00541C5C"/>
    <w:rsid w:val="00554DFE"/>
    <w:rsid w:val="00556CB8"/>
    <w:rsid w:val="00566186"/>
    <w:rsid w:val="00582918"/>
    <w:rsid w:val="005C6972"/>
    <w:rsid w:val="005E6EB5"/>
    <w:rsid w:val="005F5747"/>
    <w:rsid w:val="0060018C"/>
    <w:rsid w:val="00611AC2"/>
    <w:rsid w:val="00620323"/>
    <w:rsid w:val="00644C7A"/>
    <w:rsid w:val="006709AA"/>
    <w:rsid w:val="00677F91"/>
    <w:rsid w:val="006C0DAD"/>
    <w:rsid w:val="006F13B1"/>
    <w:rsid w:val="006F27B8"/>
    <w:rsid w:val="0071438D"/>
    <w:rsid w:val="00727654"/>
    <w:rsid w:val="00741774"/>
    <w:rsid w:val="007422D4"/>
    <w:rsid w:val="00752E8F"/>
    <w:rsid w:val="00780D93"/>
    <w:rsid w:val="00781119"/>
    <w:rsid w:val="0078290C"/>
    <w:rsid w:val="00785FB6"/>
    <w:rsid w:val="00790FF4"/>
    <w:rsid w:val="007A39FD"/>
    <w:rsid w:val="007B749C"/>
    <w:rsid w:val="007C6D0D"/>
    <w:rsid w:val="007D242C"/>
    <w:rsid w:val="007D7FA6"/>
    <w:rsid w:val="00803FDA"/>
    <w:rsid w:val="0082448C"/>
    <w:rsid w:val="00854AA1"/>
    <w:rsid w:val="00865FE5"/>
    <w:rsid w:val="00870C40"/>
    <w:rsid w:val="00877D61"/>
    <w:rsid w:val="008824C4"/>
    <w:rsid w:val="008A7E4F"/>
    <w:rsid w:val="008D3224"/>
    <w:rsid w:val="008E0FEB"/>
    <w:rsid w:val="008E1BD7"/>
    <w:rsid w:val="008E31C7"/>
    <w:rsid w:val="008E3DB1"/>
    <w:rsid w:val="009061FF"/>
    <w:rsid w:val="009266E2"/>
    <w:rsid w:val="009460F2"/>
    <w:rsid w:val="00966AE2"/>
    <w:rsid w:val="00967F10"/>
    <w:rsid w:val="00974E07"/>
    <w:rsid w:val="00976650"/>
    <w:rsid w:val="00983B8A"/>
    <w:rsid w:val="00990A57"/>
    <w:rsid w:val="009B434E"/>
    <w:rsid w:val="009B53E3"/>
    <w:rsid w:val="009D19D2"/>
    <w:rsid w:val="00A37918"/>
    <w:rsid w:val="00A43A7F"/>
    <w:rsid w:val="00A4568F"/>
    <w:rsid w:val="00A614C8"/>
    <w:rsid w:val="00A71756"/>
    <w:rsid w:val="00A84922"/>
    <w:rsid w:val="00A92068"/>
    <w:rsid w:val="00AA0123"/>
    <w:rsid w:val="00AC1D8D"/>
    <w:rsid w:val="00AC4647"/>
    <w:rsid w:val="00AC7DCD"/>
    <w:rsid w:val="00AE5D1C"/>
    <w:rsid w:val="00B13622"/>
    <w:rsid w:val="00B22CF1"/>
    <w:rsid w:val="00B25C15"/>
    <w:rsid w:val="00B41CD2"/>
    <w:rsid w:val="00B53DF5"/>
    <w:rsid w:val="00B8781F"/>
    <w:rsid w:val="00BB0281"/>
    <w:rsid w:val="00BC4356"/>
    <w:rsid w:val="00BC70AB"/>
    <w:rsid w:val="00C03468"/>
    <w:rsid w:val="00C130AD"/>
    <w:rsid w:val="00C228BA"/>
    <w:rsid w:val="00C23063"/>
    <w:rsid w:val="00C313CC"/>
    <w:rsid w:val="00C44DED"/>
    <w:rsid w:val="00C50471"/>
    <w:rsid w:val="00C732EF"/>
    <w:rsid w:val="00C73FBA"/>
    <w:rsid w:val="00C80C26"/>
    <w:rsid w:val="00C86B66"/>
    <w:rsid w:val="00C940C0"/>
    <w:rsid w:val="00C95F39"/>
    <w:rsid w:val="00C9640D"/>
    <w:rsid w:val="00C97C70"/>
    <w:rsid w:val="00CA0518"/>
    <w:rsid w:val="00CF4804"/>
    <w:rsid w:val="00D03A10"/>
    <w:rsid w:val="00D041BB"/>
    <w:rsid w:val="00D0587A"/>
    <w:rsid w:val="00D23D7C"/>
    <w:rsid w:val="00D45AB1"/>
    <w:rsid w:val="00D51781"/>
    <w:rsid w:val="00D6100A"/>
    <w:rsid w:val="00D64281"/>
    <w:rsid w:val="00D768D4"/>
    <w:rsid w:val="00D84F11"/>
    <w:rsid w:val="00DB7827"/>
    <w:rsid w:val="00DC6F7C"/>
    <w:rsid w:val="00DD4D4E"/>
    <w:rsid w:val="00DE3078"/>
    <w:rsid w:val="00DF1C87"/>
    <w:rsid w:val="00E01F32"/>
    <w:rsid w:val="00E03468"/>
    <w:rsid w:val="00E418BC"/>
    <w:rsid w:val="00E430A0"/>
    <w:rsid w:val="00E535D9"/>
    <w:rsid w:val="00E92B59"/>
    <w:rsid w:val="00EA0268"/>
    <w:rsid w:val="00EA377C"/>
    <w:rsid w:val="00EA3CE5"/>
    <w:rsid w:val="00ED41EB"/>
    <w:rsid w:val="00EE1466"/>
    <w:rsid w:val="00F14DFE"/>
    <w:rsid w:val="00F17DC6"/>
    <w:rsid w:val="00F24ACE"/>
    <w:rsid w:val="00F26EF5"/>
    <w:rsid w:val="00F31A0E"/>
    <w:rsid w:val="00F47964"/>
    <w:rsid w:val="00F55296"/>
    <w:rsid w:val="00F609D2"/>
    <w:rsid w:val="00F63049"/>
    <w:rsid w:val="00F647CB"/>
    <w:rsid w:val="00F64A49"/>
    <w:rsid w:val="00F740F7"/>
    <w:rsid w:val="00F82726"/>
    <w:rsid w:val="00F903F7"/>
    <w:rsid w:val="00FA4DB9"/>
    <w:rsid w:val="00FC20DC"/>
    <w:rsid w:val="00FC3A6A"/>
    <w:rsid w:val="00FE19E6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2024-10-01T21:02:00Z</cp:lastPrinted>
  <dcterms:created xsi:type="dcterms:W3CDTF">2024-10-01T21:02:00Z</dcterms:created>
  <dcterms:modified xsi:type="dcterms:W3CDTF">2024-10-01T21:03:00Z</dcterms:modified>
</cp:coreProperties>
</file>